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B3F88" w14:textId="42786D65" w:rsidR="00DF0B81" w:rsidRPr="005E037E" w:rsidRDefault="00000000" w:rsidP="00EA5380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095D6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1</w:t>
      </w:r>
      <w:r w:rsidR="000C20CC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9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r w:rsidR="00C70FCA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JUNHO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2023 </w:t>
      </w:r>
    </w:p>
    <w:p w14:paraId="5641170D" w14:textId="77777777" w:rsidR="00DF0B81" w:rsidRPr="005E037E" w:rsidRDefault="00000000" w:rsidP="00EA5380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1A1E34FA" w14:textId="77777777" w:rsidR="00DF0B81" w:rsidRPr="005E037E" w:rsidRDefault="00DF0B81" w:rsidP="00DF0B81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6F351D14" w14:textId="77777777" w:rsidR="005B5335" w:rsidRDefault="005B5335" w:rsidP="005B5335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De</w:t>
      </w:r>
      <w:r>
        <w:rPr>
          <w:rFonts w:ascii="Arial" w:hAnsi="Arial" w:cs="Arial"/>
          <w:sz w:val="28"/>
          <w:szCs w:val="28"/>
          <w:lang w:eastAsia="x-none"/>
        </w:rPr>
        <w:t>: Caixa Econômica Federal.</w:t>
      </w:r>
    </w:p>
    <w:p w14:paraId="1D0E2069" w14:textId="7E1F152B" w:rsidR="005B5335" w:rsidRDefault="005B5335" w:rsidP="005B5335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DF0544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 w:rsidR="00EA073D">
        <w:rPr>
          <w:rFonts w:ascii="Arial" w:hAnsi="Arial" w:cs="Arial"/>
          <w:sz w:val="28"/>
          <w:szCs w:val="28"/>
          <w:lang w:eastAsia="x-none"/>
        </w:rPr>
        <w:t xml:space="preserve">Presidente </w:t>
      </w:r>
      <w:r>
        <w:rPr>
          <w:rFonts w:ascii="Arial" w:hAnsi="Arial" w:cs="Arial"/>
          <w:sz w:val="28"/>
          <w:szCs w:val="28"/>
          <w:lang w:eastAsia="x-none"/>
        </w:rPr>
        <w:t>e Vereadores.</w:t>
      </w:r>
    </w:p>
    <w:p w14:paraId="41FE1ED5" w14:textId="35D50384" w:rsidR="005B5335" w:rsidRDefault="005B5335" w:rsidP="005B5335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 xml:space="preserve">Informando sobre </w:t>
      </w:r>
      <w:r>
        <w:rPr>
          <w:rFonts w:ascii="Arial" w:hAnsi="Arial" w:cs="Arial"/>
          <w:color w:val="333333"/>
          <w:sz w:val="28"/>
          <w:szCs w:val="28"/>
        </w:rPr>
        <w:t xml:space="preserve">crédito de recursos financeiros, sob bloqueio, no âmbito do Programa Drenagem Urbana e Controle de Erosão Marítima e Fluvial, sob a gestão do Ministério das Cidades, para "Implantação de reservatórios de amortecimento de cheias nos Córregos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Lavapés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– Água Fria – Cascata – Antártica e Tenente”.</w:t>
      </w:r>
    </w:p>
    <w:p w14:paraId="41D5EB86" w14:textId="77777777" w:rsidR="0066386D" w:rsidRDefault="0066386D" w:rsidP="005B5335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</w:p>
    <w:p w14:paraId="1F12D7DB" w14:textId="6CA1AF35" w:rsidR="0066386D" w:rsidRPr="005E037E" w:rsidRDefault="00000000" w:rsidP="005B5335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5E037E">
        <w:rPr>
          <w:rFonts w:ascii="Arial" w:hAnsi="Arial" w:cs="Arial"/>
          <w:b/>
          <w:sz w:val="28"/>
          <w:szCs w:val="28"/>
          <w:lang w:eastAsia="x-none"/>
        </w:rPr>
        <w:t>De</w:t>
      </w:r>
      <w:r w:rsidRPr="005E037E">
        <w:rPr>
          <w:rFonts w:ascii="Arial" w:hAnsi="Arial" w:cs="Arial"/>
          <w:sz w:val="28"/>
          <w:szCs w:val="28"/>
          <w:lang w:eastAsia="x-none"/>
        </w:rPr>
        <w:t>: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 w:rsidR="00EA073D">
        <w:rPr>
          <w:rFonts w:ascii="Arial" w:hAnsi="Arial" w:cs="Arial"/>
          <w:sz w:val="28"/>
          <w:szCs w:val="28"/>
          <w:lang w:eastAsia="x-none"/>
        </w:rPr>
        <w:t>Associação Botucatuense de Cultura Japonesa.</w:t>
      </w:r>
    </w:p>
    <w:p w14:paraId="30EFC114" w14:textId="6A71F5A8" w:rsidR="0066386D" w:rsidRDefault="00000000" w:rsidP="005B5335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5E037E">
        <w:rPr>
          <w:rFonts w:ascii="Arial" w:hAnsi="Arial" w:cs="Arial"/>
          <w:b/>
          <w:sz w:val="28"/>
          <w:szCs w:val="28"/>
          <w:lang w:eastAsia="x-none"/>
        </w:rPr>
        <w:t>Para:</w:t>
      </w:r>
      <w:r>
        <w:rPr>
          <w:rFonts w:ascii="Arial" w:hAnsi="Arial" w:cs="Arial"/>
          <w:sz w:val="28"/>
          <w:szCs w:val="28"/>
          <w:lang w:eastAsia="x-none"/>
        </w:rPr>
        <w:t xml:space="preserve"> Presidente e Vereadores.</w:t>
      </w:r>
    </w:p>
    <w:p w14:paraId="4BC3514D" w14:textId="625FA1AD" w:rsidR="0066386D" w:rsidRDefault="00000000" w:rsidP="005B5335">
      <w:pPr>
        <w:spacing w:after="0" w:line="240" w:lineRule="auto"/>
        <w:jc w:val="both"/>
      </w:pPr>
      <w:r w:rsidRPr="00DF0B81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 xml:space="preserve">Convidando para </w:t>
      </w:r>
      <w:r w:rsidR="00EA073D">
        <w:rPr>
          <w:rFonts w:ascii="Arial" w:hAnsi="Arial" w:cs="Arial"/>
          <w:sz w:val="28"/>
          <w:szCs w:val="28"/>
          <w:lang w:eastAsia="x-none"/>
        </w:rPr>
        <w:t>o evento “</w:t>
      </w:r>
      <w:proofErr w:type="spellStart"/>
      <w:r w:rsidR="00EA073D">
        <w:rPr>
          <w:rFonts w:ascii="Arial" w:hAnsi="Arial" w:cs="Arial"/>
          <w:sz w:val="28"/>
          <w:szCs w:val="28"/>
          <w:lang w:eastAsia="x-none"/>
        </w:rPr>
        <w:t>Undô</w:t>
      </w:r>
      <w:proofErr w:type="spellEnd"/>
      <w:r w:rsidR="00EA073D">
        <w:rPr>
          <w:rFonts w:ascii="Arial" w:hAnsi="Arial" w:cs="Arial"/>
          <w:sz w:val="28"/>
          <w:szCs w:val="28"/>
          <w:lang w:eastAsia="x-none"/>
        </w:rPr>
        <w:t>-Kai”, a realizar-se no dia 2 de julho de 2023, às 9h, na Sede de Campo da Associação Botucatuense de Cultura Japonesa.</w:t>
      </w:r>
    </w:p>
    <w:sectPr w:rsidR="006638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6DA"/>
    <w:rsid w:val="00095D64"/>
    <w:rsid w:val="000C20CC"/>
    <w:rsid w:val="003F76DA"/>
    <w:rsid w:val="005A0E90"/>
    <w:rsid w:val="005B5335"/>
    <w:rsid w:val="005E037E"/>
    <w:rsid w:val="0066386D"/>
    <w:rsid w:val="007847B2"/>
    <w:rsid w:val="007A5A49"/>
    <w:rsid w:val="007D36A7"/>
    <w:rsid w:val="00840BE9"/>
    <w:rsid w:val="00A7272A"/>
    <w:rsid w:val="00C56A86"/>
    <w:rsid w:val="00C70FCA"/>
    <w:rsid w:val="00DF0544"/>
    <w:rsid w:val="00DF0B81"/>
    <w:rsid w:val="00E7536A"/>
    <w:rsid w:val="00EA073D"/>
    <w:rsid w:val="00EA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AF612"/>
  <w15:docId w15:val="{E2FCD1FC-6BB3-4914-9A53-F82EFD3C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F76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76D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F76DA"/>
    <w:rPr>
      <w:color w:val="0000FF"/>
      <w:u w:val="single"/>
    </w:rPr>
  </w:style>
  <w:style w:type="character" w:customStyle="1" w:styleId="lm-message-replytitle">
    <w:name w:val="lm-message-replytitle"/>
    <w:basedOn w:val="Fontepargpadro"/>
    <w:rsid w:val="003F76DA"/>
  </w:style>
  <w:style w:type="character" w:customStyle="1" w:styleId="lm-initial-names">
    <w:name w:val="lm-initial-names"/>
    <w:basedOn w:val="Fontepargpadro"/>
    <w:rsid w:val="003F76DA"/>
  </w:style>
  <w:style w:type="character" w:customStyle="1" w:styleId="adr">
    <w:name w:val="adr"/>
    <w:basedOn w:val="Fontepargpadro"/>
    <w:rsid w:val="003F76DA"/>
  </w:style>
  <w:style w:type="paragraph" w:styleId="NormalWeb">
    <w:name w:val="Normal (Web)"/>
    <w:basedOn w:val="Normal"/>
    <w:uiPriority w:val="99"/>
    <w:semiHidden/>
    <w:unhideWhenUsed/>
    <w:rsid w:val="003F7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3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15</cp:revision>
  <dcterms:created xsi:type="dcterms:W3CDTF">2023-05-23T19:39:00Z</dcterms:created>
  <dcterms:modified xsi:type="dcterms:W3CDTF">2023-06-19T21:32:00Z</dcterms:modified>
</cp:coreProperties>
</file>